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C155D" w14:textId="77777777" w:rsidR="00A17AAA" w:rsidRDefault="00A17AAA"/>
    <w:p w14:paraId="3244B81A" w14:textId="77777777" w:rsidR="003036DD" w:rsidRDefault="003036DD" w:rsidP="003036DD">
      <w:pPr>
        <w:rPr>
          <w:rFonts w:ascii="Times New Roman" w:hAnsi="Times New Roman" w:cs="Times New Roman"/>
        </w:rPr>
      </w:pPr>
      <w:r w:rsidRPr="0063719F">
        <w:rPr>
          <w:rFonts w:ascii="Times New Roman" w:hAnsi="Times New Roman" w:cs="Times New Roman"/>
        </w:rPr>
        <w:t>Tarih : 21.10.2026</w:t>
      </w:r>
    </w:p>
    <w:p w14:paraId="115794E4" w14:textId="7FC629F1" w:rsidR="003036DD" w:rsidRPr="0063719F" w:rsidRDefault="00CC00A5" w:rsidP="003036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Toplantı Sayısı :2</w:t>
      </w:r>
    </w:p>
    <w:p w14:paraId="67F7A154" w14:textId="77777777" w:rsidR="003036DD" w:rsidRDefault="003036DD" w:rsidP="003036DD">
      <w:pPr>
        <w:rPr>
          <w:rFonts w:ascii="Times New Roman" w:hAnsi="Times New Roman" w:cs="Times New Roman"/>
        </w:rPr>
      </w:pPr>
      <w:r w:rsidRPr="0063719F">
        <w:rPr>
          <w:rFonts w:ascii="Times New Roman" w:hAnsi="Times New Roman" w:cs="Times New Roman"/>
        </w:rPr>
        <w:t>GÜNDEM :</w:t>
      </w:r>
    </w:p>
    <w:p w14:paraId="21F4FDB1" w14:textId="77777777" w:rsidR="003036DD" w:rsidRPr="0063719F" w:rsidRDefault="003036DD" w:rsidP="003036DD">
      <w:pPr>
        <w:rPr>
          <w:rFonts w:ascii="Times New Roman" w:hAnsi="Times New Roman" w:cs="Times New Roman"/>
        </w:rPr>
      </w:pPr>
    </w:p>
    <w:p w14:paraId="4EB53189" w14:textId="77777777" w:rsidR="003036DD" w:rsidRPr="0063719F" w:rsidRDefault="003036DD" w:rsidP="003036DD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3719F">
        <w:rPr>
          <w:rFonts w:ascii="Times New Roman" w:hAnsi="Times New Roman" w:cs="Times New Roman"/>
        </w:rPr>
        <w:t>Kalite Kanıt Komisyonunun belirlenmesi ve görevleri,</w:t>
      </w:r>
    </w:p>
    <w:p w14:paraId="183A447E" w14:textId="007D460C" w:rsidR="003036DD" w:rsidRPr="0063719F" w:rsidRDefault="003036DD" w:rsidP="003036DD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3719F">
        <w:rPr>
          <w:rFonts w:ascii="Times New Roman" w:hAnsi="Times New Roman" w:cs="Times New Roman"/>
        </w:rPr>
        <w:t>FEDEK dosyasındaki eksikliklerin giderilmesi için yapılması gerekenler,</w:t>
      </w:r>
    </w:p>
    <w:p w14:paraId="0E624295" w14:textId="4472BB03" w:rsidR="003036DD" w:rsidRPr="0063719F" w:rsidRDefault="0089576A" w:rsidP="003036DD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Yapılan çalışmalar ile ilgili k</w:t>
      </w:r>
      <w:r w:rsidR="003036DD" w:rsidRPr="0063719F">
        <w:rPr>
          <w:rFonts w:ascii="Times New Roman" w:hAnsi="Times New Roman" w:cs="Times New Roman"/>
        </w:rPr>
        <w:t xml:space="preserve">anıtların </w:t>
      </w:r>
      <w:r>
        <w:rPr>
          <w:rFonts w:ascii="Times New Roman" w:hAnsi="Times New Roman" w:cs="Times New Roman"/>
        </w:rPr>
        <w:t>h</w:t>
      </w:r>
      <w:r w:rsidR="003036DD" w:rsidRPr="0063719F">
        <w:rPr>
          <w:rFonts w:ascii="Times New Roman" w:hAnsi="Times New Roman" w:cs="Times New Roman"/>
        </w:rPr>
        <w:t xml:space="preserve">azırlanması ve </w:t>
      </w:r>
      <w:r>
        <w:rPr>
          <w:rFonts w:ascii="Times New Roman" w:hAnsi="Times New Roman" w:cs="Times New Roman"/>
        </w:rPr>
        <w:t>b</w:t>
      </w:r>
      <w:r w:rsidR="003036DD" w:rsidRPr="0063719F">
        <w:rPr>
          <w:rFonts w:ascii="Times New Roman" w:hAnsi="Times New Roman" w:cs="Times New Roman"/>
        </w:rPr>
        <w:t>elgelendirilmesi,</w:t>
      </w:r>
    </w:p>
    <w:p w14:paraId="6AA1196E" w14:textId="77777777" w:rsidR="003036DD" w:rsidRPr="0063719F" w:rsidRDefault="003036DD" w:rsidP="003036DD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3719F">
        <w:rPr>
          <w:rFonts w:ascii="Times New Roman" w:hAnsi="Times New Roman" w:cs="Times New Roman"/>
        </w:rPr>
        <w:t>Öğrenci Bilgi Sistemi'ndeki ders ve program bilgilerinin güncelliğinin sağlanması,</w:t>
      </w:r>
    </w:p>
    <w:p w14:paraId="41597FDB" w14:textId="77777777" w:rsidR="003036DD" w:rsidRDefault="003036DD" w:rsidP="003036DD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3719F">
        <w:rPr>
          <w:rFonts w:ascii="Times New Roman" w:hAnsi="Times New Roman" w:cs="Times New Roman"/>
        </w:rPr>
        <w:t>Öğrenci ve paydaş anketlerinin yapılmasının sağlanması,</w:t>
      </w:r>
      <w:r w:rsidRPr="0063719F">
        <w:rPr>
          <w:rFonts w:ascii="Times New Roman" w:hAnsi="Times New Roman" w:cs="Times New Roman"/>
        </w:rPr>
        <w:tab/>
      </w:r>
    </w:p>
    <w:p w14:paraId="5D74F6A1" w14:textId="0EAFBC42" w:rsidR="00CC00A5" w:rsidRDefault="00CC00A5" w:rsidP="00CC00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KARAR :</w:t>
      </w:r>
    </w:p>
    <w:p w14:paraId="5A2700E9" w14:textId="3DF59980" w:rsidR="00CC00A5" w:rsidRDefault="00CC00A5" w:rsidP="00CC00A5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Kalite Kanıt Komisyonu oluşturuldu ve görevleri belirlendi.</w:t>
      </w:r>
    </w:p>
    <w:p w14:paraId="525E4AD1" w14:textId="638336DF" w:rsidR="00CC00A5" w:rsidRDefault="00CC00A5" w:rsidP="00CC00A5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Dosyalardaki eksikliklerin ne şekilde giderileceği il ilgili karar alındı.</w:t>
      </w:r>
    </w:p>
    <w:p w14:paraId="27758EA6" w14:textId="1F527929" w:rsidR="00CC00A5" w:rsidRPr="00CC00A5" w:rsidRDefault="00CC00A5" w:rsidP="00CC00A5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Yapılan çalışmalar ile ilgili k</w:t>
      </w:r>
      <w:r w:rsidRPr="0063719F">
        <w:rPr>
          <w:rFonts w:ascii="Times New Roman" w:hAnsi="Times New Roman" w:cs="Times New Roman"/>
        </w:rPr>
        <w:t xml:space="preserve">anıtların </w:t>
      </w:r>
      <w:r>
        <w:rPr>
          <w:rFonts w:ascii="Times New Roman" w:hAnsi="Times New Roman" w:cs="Times New Roman"/>
        </w:rPr>
        <w:t>h</w:t>
      </w:r>
      <w:r w:rsidRPr="0063719F">
        <w:rPr>
          <w:rFonts w:ascii="Times New Roman" w:hAnsi="Times New Roman" w:cs="Times New Roman"/>
        </w:rPr>
        <w:t xml:space="preserve">azırlanması ve </w:t>
      </w:r>
      <w:r>
        <w:rPr>
          <w:rFonts w:ascii="Times New Roman" w:hAnsi="Times New Roman" w:cs="Times New Roman"/>
        </w:rPr>
        <w:t>b</w:t>
      </w:r>
      <w:r w:rsidRPr="0063719F">
        <w:rPr>
          <w:rFonts w:ascii="Times New Roman" w:hAnsi="Times New Roman" w:cs="Times New Roman"/>
        </w:rPr>
        <w:t>elgelendirilmesi</w:t>
      </w:r>
      <w:r>
        <w:rPr>
          <w:rFonts w:ascii="Times New Roman" w:hAnsi="Times New Roman" w:cs="Times New Roman"/>
        </w:rPr>
        <w:t xml:space="preserve"> dosyalar oluşturulmasına karar verildi.</w:t>
      </w:r>
    </w:p>
    <w:p w14:paraId="323350C3" w14:textId="77777777" w:rsidR="003036DD" w:rsidRDefault="003036DD"/>
    <w:p w14:paraId="7C8186F7" w14:textId="77777777" w:rsidR="00B01FBE" w:rsidRDefault="00B01FBE" w:rsidP="00B01FBE">
      <w:pPr>
        <w:pStyle w:val="ListeParagraf"/>
        <w:ind w:left="2136" w:firstLine="696"/>
        <w:jc w:val="both"/>
      </w:pPr>
      <w:r>
        <w:t xml:space="preserve">      Prof.Dr.Şahika KARACA</w:t>
      </w:r>
    </w:p>
    <w:p w14:paraId="1023B708" w14:textId="77777777" w:rsidR="00B01FBE" w:rsidRDefault="00B01FBE" w:rsidP="00B01FBE">
      <w:pPr>
        <w:pStyle w:val="ListeParagraf"/>
        <w:ind w:left="2844" w:firstLine="696"/>
        <w:jc w:val="both"/>
      </w:pPr>
      <w:r>
        <w:t>Bölüm Başkanı</w:t>
      </w:r>
    </w:p>
    <w:p w14:paraId="453166C7" w14:textId="77777777" w:rsidR="00B01FBE" w:rsidRDefault="00B01FBE" w:rsidP="00B01FBE">
      <w:pPr>
        <w:jc w:val="both"/>
      </w:pPr>
    </w:p>
    <w:p w14:paraId="1340B4F7" w14:textId="2592E59C" w:rsidR="00B01FBE" w:rsidRDefault="00B01FBE" w:rsidP="00B01FBE">
      <w:pPr>
        <w:jc w:val="both"/>
      </w:pPr>
      <w:r>
        <w:t>Dr.Öğr.Üyesi Burcu YILMAZ ÇEBİN</w:t>
      </w:r>
      <w:r>
        <w:tab/>
      </w:r>
      <w:r>
        <w:tab/>
      </w:r>
    </w:p>
    <w:p w14:paraId="346B24F3" w14:textId="7B97A244" w:rsidR="00B01FBE" w:rsidRDefault="00B01FBE" w:rsidP="00B01FBE">
      <w:pPr>
        <w:jc w:val="both"/>
      </w:pPr>
      <w:r>
        <w:t>Bölüm Başkan Yrd.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D75411E" w14:textId="77777777" w:rsidR="00B01FBE" w:rsidRDefault="00B01FBE" w:rsidP="00B01FBE">
      <w:pPr>
        <w:jc w:val="both"/>
      </w:pPr>
    </w:p>
    <w:p w14:paraId="43730AE9" w14:textId="2C3408F8" w:rsidR="00B01FBE" w:rsidRDefault="00B01FBE" w:rsidP="00B01FBE">
      <w:pPr>
        <w:jc w:val="both"/>
      </w:pPr>
      <w:r>
        <w:t>Prof.Dr.Aslı BÜYÜKOKUTAN TÖRET</w:t>
      </w:r>
    </w:p>
    <w:p w14:paraId="2F765481" w14:textId="721C8582" w:rsidR="00B01FBE" w:rsidRDefault="00B01FBE" w:rsidP="00B01FBE">
      <w:pPr>
        <w:jc w:val="both"/>
      </w:pPr>
      <w:r>
        <w:t>Türk Halk Edebiyatı ABD Başkanı</w:t>
      </w:r>
    </w:p>
    <w:p w14:paraId="699493C1" w14:textId="77777777" w:rsidR="00B01FBE" w:rsidRDefault="00B01FBE" w:rsidP="00B01FBE">
      <w:pPr>
        <w:jc w:val="both"/>
      </w:pPr>
    </w:p>
    <w:p w14:paraId="6D912305" w14:textId="3F5AEB16" w:rsidR="00B01FBE" w:rsidRDefault="00B01FBE" w:rsidP="00B01FBE">
      <w:pPr>
        <w:jc w:val="both"/>
      </w:pPr>
      <w:r>
        <w:t>Doç.Dr.Duygu KAMACI GENCER</w:t>
      </w:r>
    </w:p>
    <w:p w14:paraId="086C90ED" w14:textId="77777777" w:rsidR="00B01FBE" w:rsidRDefault="00B01FBE" w:rsidP="00B01FBE">
      <w:pPr>
        <w:jc w:val="both"/>
      </w:pPr>
    </w:p>
    <w:p w14:paraId="44019071" w14:textId="013C4AF7" w:rsidR="00B01FBE" w:rsidRDefault="00B01FBE" w:rsidP="00B01FBE">
      <w:pPr>
        <w:jc w:val="both"/>
      </w:pPr>
      <w:r>
        <w:t>Doç.Dr.Deniz DEPE</w:t>
      </w:r>
    </w:p>
    <w:p w14:paraId="0B0F2807" w14:textId="77777777" w:rsidR="00B01FBE" w:rsidRDefault="00B01FBE" w:rsidP="00B01FBE">
      <w:pPr>
        <w:jc w:val="both"/>
      </w:pPr>
    </w:p>
    <w:p w14:paraId="5F7F5A60" w14:textId="4FF8A0C9" w:rsidR="00B01FBE" w:rsidRDefault="00B01FBE" w:rsidP="00B01FBE">
      <w:pPr>
        <w:jc w:val="both"/>
        <w:rPr>
          <w:sz w:val="20"/>
          <w:szCs w:val="20"/>
        </w:rPr>
      </w:pPr>
      <w:r>
        <w:lastRenderedPageBreak/>
        <w:t>Dr.Öğr. Üyesi Esin AĞCA</w:t>
      </w:r>
      <w:r>
        <w:tab/>
      </w:r>
      <w:r>
        <w:tab/>
      </w:r>
      <w:r>
        <w:tab/>
      </w:r>
      <w:r>
        <w:tab/>
      </w:r>
    </w:p>
    <w:p w14:paraId="3625F526" w14:textId="77777777" w:rsidR="00B01FBE" w:rsidRDefault="00B01FBE" w:rsidP="00B01FBE">
      <w:pPr>
        <w:jc w:val="both"/>
        <w:rPr>
          <w:sz w:val="20"/>
          <w:szCs w:val="20"/>
        </w:rPr>
      </w:pPr>
    </w:p>
    <w:p w14:paraId="33BAF9CE" w14:textId="23CACCF7" w:rsidR="00B01FBE" w:rsidRPr="00B01FBE" w:rsidRDefault="00B01FBE" w:rsidP="00B01FBE">
      <w:pPr>
        <w:jc w:val="both"/>
      </w:pPr>
      <w:r w:rsidRPr="00B01FBE">
        <w:t>Dr.Öğr.Üyesi Buket Nur KIRZMIZIGÜL ŞİMŞEK</w:t>
      </w:r>
    </w:p>
    <w:p w14:paraId="45FD5C4D" w14:textId="77777777" w:rsidR="00B01FBE" w:rsidRDefault="00B01FBE" w:rsidP="00B01FBE">
      <w:pPr>
        <w:jc w:val="both"/>
        <w:rPr>
          <w:sz w:val="20"/>
          <w:szCs w:val="20"/>
        </w:rPr>
      </w:pPr>
    </w:p>
    <w:p w14:paraId="14A46DF0" w14:textId="77777777" w:rsidR="00B01FBE" w:rsidRDefault="00B01FBE" w:rsidP="00B01FBE">
      <w:pPr>
        <w:jc w:val="both"/>
      </w:pPr>
    </w:p>
    <w:p w14:paraId="270E2104" w14:textId="103D2440" w:rsidR="00B01FBE" w:rsidRDefault="00B01FBE" w:rsidP="00B01FBE">
      <w:pPr>
        <w:jc w:val="both"/>
      </w:pPr>
      <w:r w:rsidRPr="003F6618">
        <w:t>Dr</w:t>
      </w:r>
      <w:r>
        <w:t>.</w:t>
      </w:r>
      <w:r w:rsidRPr="003F6618">
        <w:t xml:space="preserve">Öğr.Üyesi </w:t>
      </w:r>
      <w:r>
        <w:t>Saniye ERASLAN KALELİ</w:t>
      </w:r>
      <w:r>
        <w:tab/>
      </w:r>
    </w:p>
    <w:p w14:paraId="256E36B8" w14:textId="77777777" w:rsidR="00B01FBE" w:rsidRDefault="00B01FBE" w:rsidP="00B01FBE">
      <w:pPr>
        <w:jc w:val="both"/>
      </w:pPr>
    </w:p>
    <w:p w14:paraId="69D7E013" w14:textId="01DD85CD" w:rsidR="00B01FBE" w:rsidRDefault="00B01FBE" w:rsidP="00B01FBE">
      <w:pPr>
        <w:jc w:val="both"/>
      </w:pPr>
      <w:r>
        <w:t>Öğr.Gör.Uğur BİLGE</w:t>
      </w:r>
    </w:p>
    <w:p w14:paraId="33EEA8B7" w14:textId="77777777" w:rsidR="00B01FBE" w:rsidRDefault="00B01FBE" w:rsidP="00B01FBE">
      <w:pPr>
        <w:jc w:val="both"/>
      </w:pPr>
    </w:p>
    <w:p w14:paraId="61443C61" w14:textId="4A1B9C9E" w:rsidR="00B01FBE" w:rsidRDefault="00B01FBE" w:rsidP="00B01FBE">
      <w:pPr>
        <w:jc w:val="both"/>
      </w:pPr>
      <w:r>
        <w:t>Öğr.Gör.Süleyman Alper SÖKMEN</w:t>
      </w:r>
    </w:p>
    <w:p w14:paraId="5C2CBB14" w14:textId="77777777" w:rsidR="00B01FBE" w:rsidRDefault="00B01FBE" w:rsidP="00B01FBE">
      <w:pPr>
        <w:jc w:val="both"/>
      </w:pPr>
    </w:p>
    <w:p w14:paraId="026D5976" w14:textId="1B44B0EF" w:rsidR="00B01FBE" w:rsidRDefault="00B01FBE" w:rsidP="00B01FBE">
      <w:pPr>
        <w:jc w:val="both"/>
      </w:pPr>
      <w:r>
        <w:t>Arş.Gör.Sevim ARAS</w:t>
      </w:r>
    </w:p>
    <w:p w14:paraId="1DA1A5FC" w14:textId="77777777" w:rsidR="00B01FBE" w:rsidRDefault="00B01FBE" w:rsidP="00B01FBE">
      <w:pPr>
        <w:jc w:val="both"/>
      </w:pPr>
    </w:p>
    <w:p w14:paraId="313B4F2B" w14:textId="4BD5E086" w:rsidR="00B01FBE" w:rsidRDefault="00B01FBE" w:rsidP="00B01FBE">
      <w:pPr>
        <w:jc w:val="both"/>
      </w:pPr>
      <w:r>
        <w:t>Arş.Gör.Neşe ŞEN</w:t>
      </w:r>
    </w:p>
    <w:p w14:paraId="30E75DE0" w14:textId="77777777" w:rsidR="00B01FBE" w:rsidRDefault="00B01FBE" w:rsidP="00B01FBE">
      <w:pPr>
        <w:jc w:val="both"/>
      </w:pPr>
    </w:p>
    <w:p w14:paraId="61690A0C" w14:textId="77777777" w:rsidR="00B01FBE" w:rsidRDefault="00B01FBE" w:rsidP="00B01FBE">
      <w:pPr>
        <w:jc w:val="both"/>
      </w:pPr>
    </w:p>
    <w:p w14:paraId="1D0D59DC" w14:textId="77777777" w:rsidR="00B01FBE" w:rsidRDefault="00B01FBE" w:rsidP="00B01FBE">
      <w:pPr>
        <w:jc w:val="both"/>
      </w:pPr>
    </w:p>
    <w:p w14:paraId="2B1FC2D1" w14:textId="77777777" w:rsidR="00B01FBE" w:rsidRDefault="00B01FBE"/>
    <w:sectPr w:rsidR="00B01FB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0C8DA" w14:textId="77777777" w:rsidR="003F0179" w:rsidRDefault="003F0179" w:rsidP="003036DD">
      <w:pPr>
        <w:spacing w:after="0" w:line="240" w:lineRule="auto"/>
      </w:pPr>
      <w:r>
        <w:separator/>
      </w:r>
    </w:p>
  </w:endnote>
  <w:endnote w:type="continuationSeparator" w:id="0">
    <w:p w14:paraId="57298B2F" w14:textId="77777777" w:rsidR="003F0179" w:rsidRDefault="003F0179" w:rsidP="003036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954A4" w14:textId="77777777" w:rsidR="003F0179" w:rsidRDefault="003F0179" w:rsidP="003036DD">
      <w:pPr>
        <w:spacing w:after="0" w:line="240" w:lineRule="auto"/>
      </w:pPr>
      <w:r>
        <w:separator/>
      </w:r>
    </w:p>
  </w:footnote>
  <w:footnote w:type="continuationSeparator" w:id="0">
    <w:p w14:paraId="05B131B3" w14:textId="77777777" w:rsidR="003F0179" w:rsidRDefault="003F0179" w:rsidP="003036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80" w:type="dxa"/>
      <w:tblInd w:w="-432" w:type="dxa"/>
      <w:tblLook w:val="04A0" w:firstRow="1" w:lastRow="0" w:firstColumn="1" w:lastColumn="0" w:noHBand="0" w:noVBand="1"/>
    </w:tblPr>
    <w:tblGrid>
      <w:gridCol w:w="2558"/>
      <w:gridCol w:w="7522"/>
    </w:tblGrid>
    <w:tr w:rsidR="003036DD" w14:paraId="2396768C" w14:textId="77777777" w:rsidTr="000F4401">
      <w:trPr>
        <w:trHeight w:val="1271"/>
      </w:trPr>
      <w:tc>
        <w:tcPr>
          <w:tcW w:w="2155" w:type="dxa"/>
          <w:vAlign w:val="center"/>
        </w:tcPr>
        <w:p w14:paraId="55DD1906" w14:textId="77777777" w:rsidR="003036DD" w:rsidRDefault="003036DD" w:rsidP="003036DD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5E4EAAE8" wp14:editId="0AFF5C27">
                <wp:extent cx="723900" cy="7239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900" cy="723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37" w:type="dxa"/>
        </w:tcPr>
        <w:p w14:paraId="1E15D77E" w14:textId="77777777" w:rsidR="003036DD" w:rsidRPr="00F00214" w:rsidRDefault="003036DD" w:rsidP="003036DD">
          <w:pPr>
            <w:pStyle w:val="stBilgi"/>
            <w:jc w:val="center"/>
            <w:rPr>
              <w:b/>
            </w:rPr>
          </w:pPr>
        </w:p>
        <w:p w14:paraId="46F8CE38" w14:textId="77777777" w:rsidR="003036DD" w:rsidRPr="00085818" w:rsidRDefault="003036DD" w:rsidP="003036DD">
          <w:pPr>
            <w:spacing w:after="0" w:line="240" w:lineRule="auto"/>
            <w:rPr>
              <w:rFonts w:ascii="Times New Roman" w:hAnsi="Times New Roman" w:cs="Times New Roman"/>
            </w:rPr>
          </w:pPr>
          <w:r>
            <w:t xml:space="preserve">          </w:t>
          </w:r>
          <w:r w:rsidRPr="00085818">
            <w:rPr>
              <w:rFonts w:ascii="Times New Roman" w:hAnsi="Times New Roman" w:cs="Times New Roman"/>
            </w:rPr>
            <w:t xml:space="preserve">T.C. ESKİŞEHİR OSMANGAZİ ÜNİVERSİTESİ </w:t>
          </w:r>
        </w:p>
        <w:p w14:paraId="520C2531" w14:textId="77777777" w:rsidR="003036DD" w:rsidRPr="00085818" w:rsidRDefault="003036DD" w:rsidP="003036DD">
          <w:pPr>
            <w:spacing w:after="0" w:line="240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         İNSAN VE TOPLUM BİLİMLERİ </w:t>
          </w:r>
          <w:r w:rsidRPr="00085818">
            <w:rPr>
              <w:rFonts w:ascii="Times New Roman" w:hAnsi="Times New Roman" w:cs="Times New Roman"/>
            </w:rPr>
            <w:t xml:space="preserve">FAKÜLTESİ </w:t>
          </w:r>
        </w:p>
        <w:p w14:paraId="36FBA364" w14:textId="77777777" w:rsidR="003036DD" w:rsidRPr="00085818" w:rsidRDefault="003036DD" w:rsidP="003036DD">
          <w:pPr>
            <w:spacing w:after="0" w:line="240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             TÜRK DİLİ VE EDEBİYATI</w:t>
          </w:r>
          <w:r w:rsidRPr="00085818">
            <w:rPr>
              <w:rFonts w:ascii="Times New Roman" w:hAnsi="Times New Roman" w:cs="Times New Roman"/>
            </w:rPr>
            <w:t xml:space="preserve"> BÖLÜMÜ</w:t>
          </w:r>
        </w:p>
        <w:p w14:paraId="6EB7FDF4" w14:textId="77777777" w:rsidR="003036DD" w:rsidRDefault="003036DD" w:rsidP="003036DD">
          <w:pPr>
            <w:spacing w:after="0" w:line="240" w:lineRule="auto"/>
          </w:pPr>
          <w:r>
            <w:rPr>
              <w:rFonts w:ascii="Times New Roman" w:hAnsi="Times New Roman" w:cs="Times New Roman"/>
            </w:rPr>
            <w:t xml:space="preserve">               </w:t>
          </w:r>
          <w:r w:rsidRPr="00085818">
            <w:rPr>
              <w:rFonts w:ascii="Times New Roman" w:hAnsi="Times New Roman" w:cs="Times New Roman"/>
            </w:rPr>
            <w:t>BÖLÜM TOPLANTISI TUTANAĞI</w:t>
          </w:r>
        </w:p>
      </w:tc>
    </w:tr>
  </w:tbl>
  <w:p w14:paraId="1A711A63" w14:textId="77777777" w:rsidR="003036DD" w:rsidRDefault="003036D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2050C"/>
    <w:multiLevelType w:val="hybridMultilevel"/>
    <w:tmpl w:val="81A07A40"/>
    <w:lvl w:ilvl="0" w:tplc="2BD270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B4B46"/>
    <w:multiLevelType w:val="hybridMultilevel"/>
    <w:tmpl w:val="008AE77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7001696">
    <w:abstractNumId w:val="1"/>
  </w:num>
  <w:num w:numId="2" w16cid:durableId="1255868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9BA"/>
    <w:rsid w:val="001828AE"/>
    <w:rsid w:val="002A1C63"/>
    <w:rsid w:val="003036DD"/>
    <w:rsid w:val="003F0179"/>
    <w:rsid w:val="00426662"/>
    <w:rsid w:val="005F3083"/>
    <w:rsid w:val="0089576A"/>
    <w:rsid w:val="00A17AAA"/>
    <w:rsid w:val="00B01FBE"/>
    <w:rsid w:val="00BB49BA"/>
    <w:rsid w:val="00CC00A5"/>
    <w:rsid w:val="00F8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237E8"/>
  <w15:chartTrackingRefBased/>
  <w15:docId w15:val="{F937F8BC-CAFA-4432-83C7-6B83A4D58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DD"/>
  </w:style>
  <w:style w:type="paragraph" w:styleId="Balk1">
    <w:name w:val="heading 1"/>
    <w:basedOn w:val="Normal"/>
    <w:next w:val="Normal"/>
    <w:link w:val="Balk1Char"/>
    <w:uiPriority w:val="9"/>
    <w:qFormat/>
    <w:rsid w:val="00BB49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B49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B49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B49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B49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B49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B49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B49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B49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B49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B49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B49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B49B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B49B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B49B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B49B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B49B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B49B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B49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B49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B49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B49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B49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B49B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B49B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B49B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B49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B49B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B49BA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nhideWhenUsed/>
    <w:rsid w:val="003036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3036DD"/>
  </w:style>
  <w:style w:type="paragraph" w:styleId="AltBilgi">
    <w:name w:val="footer"/>
    <w:basedOn w:val="Normal"/>
    <w:link w:val="AltBilgiChar"/>
    <w:uiPriority w:val="99"/>
    <w:unhideWhenUsed/>
    <w:rsid w:val="003036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036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ESOGU</dc:creator>
  <cp:keywords/>
  <dc:description/>
  <cp:lastModifiedBy>ESOGU</cp:lastModifiedBy>
  <cp:revision>11</cp:revision>
  <dcterms:created xsi:type="dcterms:W3CDTF">2026-10-22T13:10:00Z</dcterms:created>
  <dcterms:modified xsi:type="dcterms:W3CDTF">2026-10-23T08:10:00Z</dcterms:modified>
</cp:coreProperties>
</file>